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5B19" w14:textId="77777777" w:rsidR="003F41A9" w:rsidRPr="003F41A9" w:rsidRDefault="003F41A9" w:rsidP="003F41A9">
      <w:pPr>
        <w:suppressAutoHyphens/>
        <w:rPr>
          <w:rFonts w:ascii="Garamond" w:eastAsia="Calibri" w:hAnsi="Garamond" w:cs="Tahoma"/>
          <w:b/>
          <w:bCs/>
          <w:sz w:val="32"/>
          <w:szCs w:val="32"/>
          <w:lang w:eastAsia="zh-CN"/>
        </w:rPr>
      </w:pPr>
      <w:r w:rsidRPr="003F41A9">
        <w:rPr>
          <w:rFonts w:ascii="Calibri" w:eastAsia="Calibri" w:hAnsi="Calibri" w:cs="Calibri"/>
          <w:noProof/>
          <w:sz w:val="22"/>
          <w:szCs w:val="22"/>
        </w:rPr>
        <w:drawing>
          <wp:anchor distT="0" distB="2540" distL="114300" distR="114300" simplePos="0" relativeHeight="251660288" behindDoc="1" locked="0" layoutInCell="1" allowOverlap="1" wp14:anchorId="23E73B56" wp14:editId="78DC0963">
            <wp:simplePos x="0" y="0"/>
            <wp:positionH relativeFrom="column">
              <wp:posOffset>5017135</wp:posOffset>
            </wp:positionH>
            <wp:positionV relativeFrom="paragraph">
              <wp:posOffset>-365983</wp:posOffset>
            </wp:positionV>
            <wp:extent cx="995045" cy="1216660"/>
            <wp:effectExtent l="0" t="0" r="0" b="2540"/>
            <wp:wrapNone/>
            <wp:docPr id="2" name="Рисунок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7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F41A9">
        <w:rPr>
          <w:rFonts w:ascii="Garamond" w:eastAsia="Calibri" w:hAnsi="Garamond" w:cs="Tahoma"/>
          <w:b/>
          <w:bCs/>
          <w:sz w:val="32"/>
          <w:szCs w:val="32"/>
          <w:lang w:eastAsia="zh-CN"/>
        </w:rPr>
        <w:t>ИнфоНет</w:t>
      </w:r>
      <w:proofErr w:type="spellEnd"/>
      <w:r w:rsidRPr="003F41A9">
        <w:rPr>
          <w:rFonts w:ascii="Garamond" w:eastAsia="Calibri" w:hAnsi="Garamond" w:cs="Tahoma"/>
          <w:b/>
          <w:bCs/>
          <w:sz w:val="32"/>
          <w:szCs w:val="32"/>
          <w:lang w:eastAsia="zh-CN"/>
        </w:rPr>
        <w:t xml:space="preserve"> Мобил</w:t>
      </w:r>
    </w:p>
    <w:p w14:paraId="5243859A" w14:textId="77777777" w:rsidR="003F41A9" w:rsidRPr="003F41A9" w:rsidRDefault="003F41A9" w:rsidP="003F41A9">
      <w:pPr>
        <w:suppressAutoHyphens/>
        <w:rPr>
          <w:rFonts w:ascii="Garamond" w:eastAsia="Calibri" w:hAnsi="Garamond" w:cs="Tahoma"/>
          <w:b/>
          <w:bCs/>
          <w:color w:val="333300"/>
          <w:sz w:val="32"/>
          <w:szCs w:val="32"/>
          <w:lang w:eastAsia="zh-CN"/>
        </w:rPr>
      </w:pPr>
      <w:r w:rsidRPr="003F41A9">
        <w:rPr>
          <w:rFonts w:ascii="Garamond" w:eastAsia="Calibri" w:hAnsi="Garamond" w:cs="Tahoma"/>
          <w:b/>
          <w:bCs/>
          <w:color w:val="333300"/>
          <w:sz w:val="32"/>
          <w:szCs w:val="32"/>
          <w:lang w:eastAsia="zh-CN"/>
        </w:rPr>
        <w:t>Общество с ограниченной ответственностью</w:t>
      </w:r>
    </w:p>
    <w:p w14:paraId="036955A4" w14:textId="77777777" w:rsidR="003F41A9" w:rsidRPr="003F41A9" w:rsidRDefault="003F41A9" w:rsidP="003F41A9">
      <w:pPr>
        <w:suppressAutoHyphens/>
        <w:rPr>
          <w:rFonts w:ascii="Garamond" w:eastAsia="Calibri" w:hAnsi="Garamond" w:cs="Tahoma"/>
          <w:b/>
          <w:bCs/>
          <w:color w:val="333300"/>
          <w:sz w:val="20"/>
          <w:szCs w:val="20"/>
          <w:lang w:eastAsia="zh-CN"/>
        </w:rPr>
      </w:pPr>
    </w:p>
    <w:p w14:paraId="58F5D43F" w14:textId="2BF4C695" w:rsidR="009E260B" w:rsidRPr="009E260B" w:rsidRDefault="009307F1" w:rsidP="009E260B">
      <w:pPr>
        <w:suppressAutoHyphens/>
        <w:rPr>
          <w:rFonts w:ascii="Calibri" w:eastAsia="Calibri" w:hAnsi="Calibri" w:cs="Tahoma"/>
          <w:sz w:val="18"/>
          <w:szCs w:val="20"/>
          <w:lang w:eastAsia="zh-CN"/>
        </w:rPr>
      </w:pPr>
      <w:r w:rsidRPr="009307F1">
        <w:rPr>
          <w:rFonts w:ascii="Calibri" w:eastAsia="Calibri" w:hAnsi="Calibri" w:cs="Tahoma"/>
          <w:sz w:val="18"/>
          <w:szCs w:val="20"/>
          <w:lang w:eastAsia="zh-CN"/>
        </w:rPr>
        <w:t xml:space="preserve">119021, г. Москва, ул. Россолимо, д. 17, стр. 3, </w:t>
      </w:r>
      <w:proofErr w:type="spellStart"/>
      <w:r w:rsidRPr="009307F1">
        <w:rPr>
          <w:rFonts w:ascii="Calibri" w:eastAsia="Calibri" w:hAnsi="Calibri" w:cs="Tahoma"/>
          <w:sz w:val="18"/>
          <w:szCs w:val="20"/>
          <w:lang w:eastAsia="zh-CN"/>
        </w:rPr>
        <w:t>помещ</w:t>
      </w:r>
      <w:proofErr w:type="spellEnd"/>
      <w:r w:rsidRPr="009307F1">
        <w:rPr>
          <w:rFonts w:ascii="Calibri" w:eastAsia="Calibri" w:hAnsi="Calibri" w:cs="Tahoma"/>
          <w:sz w:val="18"/>
          <w:szCs w:val="20"/>
          <w:lang w:eastAsia="zh-CN"/>
        </w:rPr>
        <w:t>. II</w:t>
      </w:r>
      <w:r w:rsidR="00BA40A2">
        <w:rPr>
          <w:rFonts w:ascii="Calibri" w:eastAsia="Calibri" w:hAnsi="Calibri" w:cs="Tahoma"/>
          <w:sz w:val="18"/>
          <w:szCs w:val="20"/>
          <w:lang w:eastAsia="zh-CN"/>
        </w:rPr>
        <w:t>,</w:t>
      </w:r>
      <w:r w:rsidRPr="009307F1">
        <w:rPr>
          <w:rFonts w:ascii="Calibri" w:eastAsia="Calibri" w:hAnsi="Calibri" w:cs="Tahoma"/>
          <w:sz w:val="18"/>
          <w:szCs w:val="20"/>
          <w:lang w:eastAsia="zh-CN"/>
        </w:rPr>
        <w:t xml:space="preserve"> ком. 2-8</w:t>
      </w:r>
    </w:p>
    <w:p w14:paraId="5DAC6657" w14:textId="428ECC9E" w:rsidR="003F41A9" w:rsidRPr="003F41A9" w:rsidRDefault="009E260B" w:rsidP="009E260B">
      <w:pPr>
        <w:suppressAutoHyphens/>
        <w:rPr>
          <w:rFonts w:ascii="Calibri" w:eastAsia="Calibri" w:hAnsi="Calibri" w:cs="Tahoma"/>
          <w:bCs/>
          <w:color w:val="333300"/>
          <w:sz w:val="18"/>
          <w:szCs w:val="20"/>
          <w:lang w:eastAsia="zh-CN"/>
        </w:rPr>
      </w:pPr>
      <w:r w:rsidRPr="009E260B">
        <w:rPr>
          <w:rFonts w:ascii="Calibri" w:eastAsia="Calibri" w:hAnsi="Calibri" w:cs="Tahoma"/>
          <w:sz w:val="18"/>
          <w:szCs w:val="20"/>
          <w:lang w:eastAsia="zh-CN"/>
        </w:rPr>
        <w:t xml:space="preserve">ИНН </w:t>
      </w:r>
      <w:proofErr w:type="gramStart"/>
      <w:r w:rsidRPr="009E260B">
        <w:rPr>
          <w:rFonts w:ascii="Calibri" w:eastAsia="Calibri" w:hAnsi="Calibri" w:cs="Tahoma"/>
          <w:sz w:val="18"/>
          <w:szCs w:val="20"/>
          <w:lang w:eastAsia="zh-CN"/>
        </w:rPr>
        <w:t>7709557813  КПП</w:t>
      </w:r>
      <w:proofErr w:type="gramEnd"/>
      <w:r w:rsidRPr="009E260B">
        <w:rPr>
          <w:rFonts w:ascii="Calibri" w:eastAsia="Calibri" w:hAnsi="Calibri" w:cs="Tahoma"/>
          <w:sz w:val="18"/>
          <w:szCs w:val="20"/>
          <w:lang w:eastAsia="zh-CN"/>
        </w:rPr>
        <w:t xml:space="preserve"> 770</w:t>
      </w:r>
      <w:r w:rsidR="009307F1">
        <w:rPr>
          <w:rFonts w:ascii="Calibri" w:eastAsia="Calibri" w:hAnsi="Calibri" w:cs="Tahoma"/>
          <w:sz w:val="18"/>
          <w:szCs w:val="20"/>
          <w:lang w:eastAsia="zh-CN"/>
        </w:rPr>
        <w:t>4</w:t>
      </w:r>
      <w:r w:rsidRPr="009E260B">
        <w:rPr>
          <w:rFonts w:ascii="Calibri" w:eastAsia="Calibri" w:hAnsi="Calibri" w:cs="Tahoma"/>
          <w:sz w:val="18"/>
          <w:szCs w:val="20"/>
          <w:lang w:eastAsia="zh-CN"/>
        </w:rPr>
        <w:t>01001</w:t>
      </w:r>
    </w:p>
    <w:p w14:paraId="3236B072" w14:textId="490DBD1B" w:rsidR="00A3407D" w:rsidRDefault="003F41A9" w:rsidP="00A3407D">
      <w:pPr>
        <w:rPr>
          <w:rFonts w:eastAsia="Calibri"/>
          <w:sz w:val="22"/>
          <w:szCs w:val="22"/>
          <w:lang w:eastAsia="en-US"/>
        </w:rPr>
      </w:pPr>
      <w:r w:rsidRPr="003F41A9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610F2E" wp14:editId="22902710">
                <wp:simplePos x="0" y="0"/>
                <wp:positionH relativeFrom="margin">
                  <wp:align>right</wp:align>
                </wp:positionH>
                <wp:positionV relativeFrom="paragraph">
                  <wp:posOffset>124282</wp:posOffset>
                </wp:positionV>
                <wp:extent cx="595312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C32D996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7.55pt,9.8pt" to="886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" strokeweight=".26mm">
                <w10:wrap anchorx="margin"/>
              </v:line>
            </w:pict>
          </mc:Fallback>
        </mc:AlternateContent>
      </w:r>
      <w:r w:rsidRPr="003F41A9">
        <w:rPr>
          <w:rFonts w:ascii="Calibri" w:eastAsia="Calibri" w:hAnsi="Calibri" w:cs="Tahoma"/>
          <w:bCs/>
          <w:color w:val="333300"/>
          <w:sz w:val="18"/>
          <w:szCs w:val="20"/>
          <w:lang w:eastAsia="zh-CN"/>
        </w:rPr>
        <w:br/>
      </w:r>
    </w:p>
    <w:p w14:paraId="2F1C7F37" w14:textId="7349229D" w:rsidR="009B2513" w:rsidRDefault="009B2513" w:rsidP="00A3407D">
      <w:pPr>
        <w:rPr>
          <w:rFonts w:eastAsia="Calibri"/>
          <w:sz w:val="22"/>
          <w:szCs w:val="22"/>
          <w:lang w:eastAsia="en-US"/>
        </w:rPr>
      </w:pPr>
    </w:p>
    <w:p w14:paraId="57C1E5BB" w14:textId="1EE40086" w:rsidR="009B2513" w:rsidRDefault="009B2513" w:rsidP="009B251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B2513">
        <w:rPr>
          <w:rFonts w:eastAsia="Calibri"/>
          <w:b/>
          <w:bCs/>
          <w:sz w:val="28"/>
          <w:szCs w:val="28"/>
          <w:lang w:eastAsia="en-US"/>
        </w:rPr>
        <w:t xml:space="preserve">КАРТОЧКА </w:t>
      </w:r>
      <w:r w:rsidR="00BA40A2">
        <w:rPr>
          <w:rFonts w:eastAsia="Calibri"/>
          <w:b/>
          <w:bCs/>
          <w:sz w:val="28"/>
          <w:szCs w:val="28"/>
          <w:lang w:eastAsia="en-US"/>
        </w:rPr>
        <w:t>КОМПАНИИ</w:t>
      </w:r>
    </w:p>
    <w:p w14:paraId="11AE2F54" w14:textId="77777777" w:rsidR="00464D2E" w:rsidRPr="009B2513" w:rsidRDefault="00464D2E" w:rsidP="009B251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2F80A6" w14:textId="3667331A" w:rsidR="009B2513" w:rsidRDefault="009B2513" w:rsidP="00A3407D">
      <w:pPr>
        <w:rPr>
          <w:rFonts w:eastAsia="Calibri"/>
          <w:sz w:val="22"/>
          <w:szCs w:val="22"/>
          <w:lang w:eastAsia="en-US"/>
        </w:rPr>
      </w:pPr>
    </w:p>
    <w:tbl>
      <w:tblPr>
        <w:tblStyle w:val="a3"/>
        <w:tblW w:w="9924" w:type="dxa"/>
        <w:tblInd w:w="-289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9B2513" w:rsidRPr="00AE3E74" w14:paraId="1BC66EEF" w14:textId="77777777" w:rsidTr="009B2513">
        <w:trPr>
          <w:trHeight w:val="699"/>
        </w:trPr>
        <w:tc>
          <w:tcPr>
            <w:tcW w:w="4679" w:type="dxa"/>
          </w:tcPr>
          <w:p w14:paraId="094ED274" w14:textId="77777777" w:rsidR="009B2513" w:rsidRPr="00AE3E74" w:rsidRDefault="009B2513" w:rsidP="00226FF9">
            <w:r w:rsidRPr="00AE3E74">
              <w:t>Полное наименование</w:t>
            </w:r>
          </w:p>
        </w:tc>
        <w:tc>
          <w:tcPr>
            <w:tcW w:w="5245" w:type="dxa"/>
          </w:tcPr>
          <w:p w14:paraId="2FEC6AB5" w14:textId="13B69809" w:rsidR="009B2513" w:rsidRPr="009B2513" w:rsidRDefault="001339C3" w:rsidP="00226FF9">
            <w:pPr>
              <w:rPr>
                <w:bCs/>
              </w:rPr>
            </w:pPr>
            <w:r w:rsidRPr="001339C3">
              <w:rPr>
                <w:bCs/>
              </w:rPr>
              <w:t>Общество с ограниченной ответственностью «</w:t>
            </w:r>
            <w:proofErr w:type="spellStart"/>
            <w:r w:rsidR="00960354" w:rsidRPr="00960354">
              <w:rPr>
                <w:bCs/>
              </w:rPr>
              <w:t>ИнфоНет</w:t>
            </w:r>
            <w:proofErr w:type="spellEnd"/>
            <w:r w:rsidR="00960354" w:rsidRPr="00960354">
              <w:rPr>
                <w:bCs/>
              </w:rPr>
              <w:t xml:space="preserve"> Мобил</w:t>
            </w:r>
            <w:r w:rsidRPr="001339C3">
              <w:rPr>
                <w:bCs/>
              </w:rPr>
              <w:t>»</w:t>
            </w:r>
          </w:p>
        </w:tc>
      </w:tr>
      <w:tr w:rsidR="009B2513" w:rsidRPr="00AE3E74" w14:paraId="47EB306E" w14:textId="77777777" w:rsidTr="009B2513">
        <w:tc>
          <w:tcPr>
            <w:tcW w:w="4679" w:type="dxa"/>
          </w:tcPr>
          <w:p w14:paraId="269A7DC0" w14:textId="77777777" w:rsidR="009B2513" w:rsidRPr="00AE3E74" w:rsidRDefault="009B2513" w:rsidP="00226FF9">
            <w:r w:rsidRPr="00AE3E74">
              <w:t xml:space="preserve">Сокращенное наименование </w:t>
            </w:r>
          </w:p>
        </w:tc>
        <w:tc>
          <w:tcPr>
            <w:tcW w:w="5245" w:type="dxa"/>
          </w:tcPr>
          <w:p w14:paraId="0FD6E7B3" w14:textId="7F80542C" w:rsidR="009B2513" w:rsidRPr="009B2513" w:rsidRDefault="001339C3" w:rsidP="00226FF9">
            <w:pPr>
              <w:rPr>
                <w:bCs/>
              </w:rPr>
            </w:pPr>
            <w:r w:rsidRPr="001339C3">
              <w:rPr>
                <w:bCs/>
              </w:rPr>
              <w:t>ООО «</w:t>
            </w:r>
            <w:proofErr w:type="spellStart"/>
            <w:r w:rsidR="00960354" w:rsidRPr="00960354">
              <w:rPr>
                <w:bCs/>
              </w:rPr>
              <w:t>ИнфоНет</w:t>
            </w:r>
            <w:proofErr w:type="spellEnd"/>
            <w:r w:rsidR="00960354" w:rsidRPr="00960354">
              <w:rPr>
                <w:bCs/>
              </w:rPr>
              <w:t xml:space="preserve"> Мобил</w:t>
            </w:r>
            <w:r w:rsidRPr="001339C3">
              <w:rPr>
                <w:bCs/>
              </w:rPr>
              <w:t>»</w:t>
            </w:r>
          </w:p>
          <w:p w14:paraId="4283734D" w14:textId="77777777" w:rsidR="009B2513" w:rsidRPr="009B2513" w:rsidRDefault="009B2513" w:rsidP="00226FF9">
            <w:pPr>
              <w:rPr>
                <w:bCs/>
              </w:rPr>
            </w:pPr>
          </w:p>
        </w:tc>
      </w:tr>
      <w:tr w:rsidR="00464D2E" w:rsidRPr="00AE3E74" w14:paraId="3216C294" w14:textId="77777777" w:rsidTr="009B2513">
        <w:tc>
          <w:tcPr>
            <w:tcW w:w="4679" w:type="dxa"/>
          </w:tcPr>
          <w:p w14:paraId="3B7B40D6" w14:textId="77777777" w:rsidR="00BA40A2" w:rsidRDefault="00BA40A2" w:rsidP="00464D2E">
            <w:r w:rsidRPr="00BA40A2">
              <w:t xml:space="preserve">Юридический адрес </w:t>
            </w:r>
          </w:p>
          <w:p w14:paraId="378677FE" w14:textId="0FC2B3E0" w:rsidR="00464D2E" w:rsidRPr="00AE3E74" w:rsidRDefault="00BA40A2" w:rsidP="00464D2E">
            <w:r w:rsidRPr="00BA40A2">
              <w:t>(адрес местонахождения организации)</w:t>
            </w:r>
          </w:p>
        </w:tc>
        <w:tc>
          <w:tcPr>
            <w:tcW w:w="5245" w:type="dxa"/>
          </w:tcPr>
          <w:p w14:paraId="3CB620D8" w14:textId="75B352AF" w:rsidR="00464D2E" w:rsidRPr="009B2513" w:rsidRDefault="00BA40A2" w:rsidP="00464D2E">
            <w:pPr>
              <w:rPr>
                <w:bCs/>
              </w:rPr>
            </w:pPr>
            <w:r w:rsidRPr="00BA40A2">
              <w:rPr>
                <w:bCs/>
              </w:rPr>
              <w:t xml:space="preserve">Россия, 119021, г. Москва, ул. Россолимо, д. 17, стр. 3, </w:t>
            </w:r>
            <w:proofErr w:type="spellStart"/>
            <w:r w:rsidRPr="00BA40A2">
              <w:rPr>
                <w:bCs/>
              </w:rPr>
              <w:t>помещ</w:t>
            </w:r>
            <w:proofErr w:type="spellEnd"/>
            <w:r w:rsidRPr="00BA40A2">
              <w:rPr>
                <w:bCs/>
              </w:rPr>
              <w:t>. II, ком. 2-8</w:t>
            </w:r>
          </w:p>
        </w:tc>
      </w:tr>
      <w:tr w:rsidR="00464D2E" w:rsidRPr="00AE3E74" w14:paraId="4C29A502" w14:textId="77777777" w:rsidTr="009B2513">
        <w:tc>
          <w:tcPr>
            <w:tcW w:w="4679" w:type="dxa"/>
          </w:tcPr>
          <w:p w14:paraId="1788173D" w14:textId="429CAF81" w:rsidR="00464D2E" w:rsidRPr="00AE3E74" w:rsidRDefault="00BA40A2" w:rsidP="00464D2E">
            <w:r w:rsidRPr="00BA40A2">
              <w:t>Фактический (почтовый) адрес</w:t>
            </w:r>
          </w:p>
        </w:tc>
        <w:tc>
          <w:tcPr>
            <w:tcW w:w="5245" w:type="dxa"/>
          </w:tcPr>
          <w:p w14:paraId="5AF034E2" w14:textId="1FBCA2EC" w:rsidR="00582284" w:rsidRPr="001339C3" w:rsidRDefault="00BA40A2" w:rsidP="00464D2E">
            <w:pPr>
              <w:rPr>
                <w:bCs/>
              </w:rPr>
            </w:pPr>
            <w:r w:rsidRPr="00BA40A2">
              <w:rPr>
                <w:bCs/>
              </w:rPr>
              <w:t>Россия, 119021, г. Москва, ул. Россолимо, д. 17, стр. 1</w:t>
            </w:r>
          </w:p>
        </w:tc>
      </w:tr>
      <w:tr w:rsidR="00464D2E" w:rsidRPr="00AE3E74" w14:paraId="55495156" w14:textId="77777777" w:rsidTr="009B2513">
        <w:tc>
          <w:tcPr>
            <w:tcW w:w="4679" w:type="dxa"/>
          </w:tcPr>
          <w:p w14:paraId="64ABA453" w14:textId="7534B824" w:rsidR="00464D2E" w:rsidRPr="009B2513" w:rsidRDefault="00464D2E" w:rsidP="00464D2E">
            <w:r w:rsidRPr="009B2513">
              <w:t>Телефон</w:t>
            </w:r>
          </w:p>
        </w:tc>
        <w:tc>
          <w:tcPr>
            <w:tcW w:w="5245" w:type="dxa"/>
          </w:tcPr>
          <w:p w14:paraId="028924DC" w14:textId="77777777" w:rsidR="00464D2E" w:rsidRDefault="00464D2E" w:rsidP="00464D2E">
            <w:pPr>
              <w:widowControl w:val="0"/>
              <w:spacing w:line="288" w:lineRule="auto"/>
              <w:rPr>
                <w:rFonts w:eastAsia="Calibri"/>
                <w:color w:val="000000"/>
                <w:kern w:val="1"/>
                <w:lang w:eastAsia="hi-IN" w:bidi="hi-IN"/>
              </w:rPr>
            </w:pPr>
            <w:r w:rsidRPr="009B2513">
              <w:rPr>
                <w:rFonts w:eastAsia="Calibri"/>
                <w:color w:val="000000"/>
                <w:kern w:val="1"/>
                <w:lang w:eastAsia="hi-IN" w:bidi="hi-IN"/>
              </w:rPr>
              <w:t>+7 (495) 105-90-21</w:t>
            </w:r>
          </w:p>
          <w:p w14:paraId="27CBECD4" w14:textId="77777777" w:rsidR="00464D2E" w:rsidRPr="009B2513" w:rsidRDefault="00464D2E" w:rsidP="00464D2E">
            <w:pPr>
              <w:rPr>
                <w:bCs/>
              </w:rPr>
            </w:pPr>
          </w:p>
        </w:tc>
      </w:tr>
      <w:tr w:rsidR="00464D2E" w:rsidRPr="00AE3E74" w14:paraId="576E1583" w14:textId="77777777" w:rsidTr="009B2513">
        <w:tc>
          <w:tcPr>
            <w:tcW w:w="4679" w:type="dxa"/>
          </w:tcPr>
          <w:p w14:paraId="20A31889" w14:textId="6257AF10" w:rsidR="00464D2E" w:rsidRPr="009B2513" w:rsidRDefault="00464D2E" w:rsidP="00464D2E">
            <w:r w:rsidRPr="009B2513">
              <w:t>Адрес электронной почты</w:t>
            </w:r>
          </w:p>
        </w:tc>
        <w:tc>
          <w:tcPr>
            <w:tcW w:w="5245" w:type="dxa"/>
          </w:tcPr>
          <w:p w14:paraId="58E3D9EC" w14:textId="05A0ED74" w:rsidR="00464D2E" w:rsidRDefault="00BA40A2" w:rsidP="00464D2E">
            <w:pPr>
              <w:widowControl w:val="0"/>
              <w:spacing w:line="288" w:lineRule="auto"/>
              <w:rPr>
                <w:rFonts w:eastAsia="Calibri"/>
                <w:color w:val="0563C1" w:themeColor="hyperlink"/>
                <w:u w:val="single"/>
                <w:lang w:val="en-US" w:eastAsia="zh-CN"/>
              </w:rPr>
            </w:pPr>
            <w:hyperlink r:id="rId6" w:history="1">
              <w:r w:rsidRPr="00501C21">
                <w:rPr>
                  <w:rStyle w:val="a6"/>
                  <w:rFonts w:eastAsia="Calibri"/>
                  <w:lang w:val="en-US" w:eastAsia="zh-CN"/>
                </w:rPr>
                <w:t>infonet</w:t>
              </w:r>
              <w:r w:rsidRPr="00501C21">
                <w:rPr>
                  <w:rStyle w:val="a6"/>
                  <w:rFonts w:eastAsia="Calibri"/>
                  <w:lang w:eastAsia="zh-CN"/>
                </w:rPr>
                <w:t>@</w:t>
              </w:r>
              <w:r w:rsidRPr="00501C21">
                <w:rPr>
                  <w:rStyle w:val="a6"/>
                  <w:rFonts w:eastAsia="Calibri"/>
                  <w:lang w:val="en-US" w:eastAsia="zh-CN"/>
                </w:rPr>
                <w:t>infonet</w:t>
              </w:r>
              <w:r w:rsidRPr="00501C21">
                <w:rPr>
                  <w:rStyle w:val="a6"/>
                  <w:rFonts w:eastAsia="Calibri"/>
                  <w:lang w:eastAsia="zh-CN"/>
                </w:rPr>
                <w:t>.</w:t>
              </w:r>
              <w:r w:rsidRPr="00501C21">
                <w:rPr>
                  <w:rStyle w:val="a6"/>
                  <w:rFonts w:eastAsia="Calibri"/>
                  <w:lang w:val="en-US" w:eastAsia="zh-CN"/>
                </w:rPr>
                <w:t>ai</w:t>
              </w:r>
            </w:hyperlink>
          </w:p>
          <w:p w14:paraId="2BF0FEDC" w14:textId="77777777" w:rsidR="00464D2E" w:rsidRPr="009B2513" w:rsidRDefault="00464D2E" w:rsidP="00464D2E">
            <w:pPr>
              <w:rPr>
                <w:bCs/>
              </w:rPr>
            </w:pPr>
          </w:p>
        </w:tc>
      </w:tr>
      <w:tr w:rsidR="00464D2E" w:rsidRPr="00AE3E74" w14:paraId="28AB0B30" w14:textId="77777777" w:rsidTr="009B2513">
        <w:tc>
          <w:tcPr>
            <w:tcW w:w="4679" w:type="dxa"/>
          </w:tcPr>
          <w:p w14:paraId="24ADD589" w14:textId="77777777" w:rsidR="00464D2E" w:rsidRPr="00AE3E74" w:rsidRDefault="00464D2E" w:rsidP="00464D2E">
            <w:r w:rsidRPr="00AE3E74">
              <w:t>ИНН</w:t>
            </w:r>
          </w:p>
        </w:tc>
        <w:tc>
          <w:tcPr>
            <w:tcW w:w="5245" w:type="dxa"/>
          </w:tcPr>
          <w:p w14:paraId="3BE5BFFD" w14:textId="77777777" w:rsidR="00464D2E" w:rsidRPr="009B2513" w:rsidRDefault="00464D2E" w:rsidP="00464D2E">
            <w:pPr>
              <w:rPr>
                <w:bCs/>
              </w:rPr>
            </w:pPr>
            <w:r w:rsidRPr="009B2513">
              <w:rPr>
                <w:bCs/>
              </w:rPr>
              <w:t>7709557813</w:t>
            </w:r>
          </w:p>
          <w:p w14:paraId="780310DE" w14:textId="77777777" w:rsidR="00464D2E" w:rsidRPr="009B2513" w:rsidRDefault="00464D2E" w:rsidP="00464D2E">
            <w:pPr>
              <w:rPr>
                <w:bCs/>
              </w:rPr>
            </w:pPr>
          </w:p>
        </w:tc>
      </w:tr>
      <w:tr w:rsidR="00464D2E" w:rsidRPr="00AE3E74" w14:paraId="5130247B" w14:textId="77777777" w:rsidTr="009B2513">
        <w:tc>
          <w:tcPr>
            <w:tcW w:w="4679" w:type="dxa"/>
          </w:tcPr>
          <w:p w14:paraId="44D8F1B3" w14:textId="77777777" w:rsidR="00464D2E" w:rsidRPr="00AE3E74" w:rsidRDefault="00464D2E" w:rsidP="00464D2E">
            <w:r w:rsidRPr="00AE3E74">
              <w:t>КПП</w:t>
            </w:r>
          </w:p>
        </w:tc>
        <w:tc>
          <w:tcPr>
            <w:tcW w:w="5245" w:type="dxa"/>
          </w:tcPr>
          <w:p w14:paraId="51BD41E2" w14:textId="3ADDE707" w:rsidR="00464D2E" w:rsidRPr="009B2513" w:rsidRDefault="001339C3" w:rsidP="00464D2E">
            <w:pPr>
              <w:rPr>
                <w:bCs/>
              </w:rPr>
            </w:pPr>
            <w:r w:rsidRPr="001339C3">
              <w:rPr>
                <w:bCs/>
              </w:rPr>
              <w:t>770401001</w:t>
            </w:r>
          </w:p>
          <w:p w14:paraId="64955D7B" w14:textId="77777777" w:rsidR="00464D2E" w:rsidRPr="009B2513" w:rsidRDefault="00464D2E" w:rsidP="00464D2E">
            <w:pPr>
              <w:rPr>
                <w:bCs/>
              </w:rPr>
            </w:pPr>
          </w:p>
        </w:tc>
      </w:tr>
      <w:tr w:rsidR="00464D2E" w:rsidRPr="00AE3E74" w14:paraId="50545F74" w14:textId="77777777" w:rsidTr="009B2513">
        <w:tc>
          <w:tcPr>
            <w:tcW w:w="4679" w:type="dxa"/>
          </w:tcPr>
          <w:p w14:paraId="3EF452A2" w14:textId="77777777" w:rsidR="00464D2E" w:rsidRPr="00AE3E74" w:rsidRDefault="00464D2E" w:rsidP="00464D2E">
            <w:r w:rsidRPr="00AE3E74">
              <w:t>ОГРН</w:t>
            </w:r>
          </w:p>
        </w:tc>
        <w:tc>
          <w:tcPr>
            <w:tcW w:w="5245" w:type="dxa"/>
          </w:tcPr>
          <w:p w14:paraId="3E12E36C" w14:textId="77777777" w:rsidR="00464D2E" w:rsidRPr="009B2513" w:rsidRDefault="00464D2E" w:rsidP="00464D2E">
            <w:pPr>
              <w:rPr>
                <w:bCs/>
              </w:rPr>
            </w:pPr>
            <w:r w:rsidRPr="009B2513">
              <w:rPr>
                <w:bCs/>
              </w:rPr>
              <w:t>1047796544839</w:t>
            </w:r>
          </w:p>
          <w:p w14:paraId="75AB8684" w14:textId="77777777" w:rsidR="00464D2E" w:rsidRPr="009B2513" w:rsidRDefault="00464D2E" w:rsidP="00464D2E">
            <w:pPr>
              <w:rPr>
                <w:bCs/>
              </w:rPr>
            </w:pPr>
          </w:p>
        </w:tc>
      </w:tr>
      <w:tr w:rsidR="00464D2E" w:rsidRPr="00AE3E74" w14:paraId="7173F48C" w14:textId="77777777" w:rsidTr="009B2513">
        <w:tc>
          <w:tcPr>
            <w:tcW w:w="4679" w:type="dxa"/>
          </w:tcPr>
          <w:p w14:paraId="4FDEB563" w14:textId="77777777" w:rsidR="00464D2E" w:rsidRPr="009B2513" w:rsidRDefault="00464D2E" w:rsidP="00464D2E">
            <w:r w:rsidRPr="009B2513">
              <w:t>ОКПО</w:t>
            </w:r>
          </w:p>
        </w:tc>
        <w:tc>
          <w:tcPr>
            <w:tcW w:w="5245" w:type="dxa"/>
          </w:tcPr>
          <w:p w14:paraId="2DE18569" w14:textId="77777777" w:rsidR="00464D2E" w:rsidRPr="009B2513" w:rsidRDefault="00464D2E" w:rsidP="00464D2E">
            <w:pPr>
              <w:rPr>
                <w:bCs/>
                <w:lang w:val="en-US"/>
              </w:rPr>
            </w:pPr>
            <w:r w:rsidRPr="009B2513">
              <w:rPr>
                <w:bCs/>
              </w:rPr>
              <w:t>73833883</w:t>
            </w:r>
          </w:p>
          <w:p w14:paraId="3FC7DCF2" w14:textId="77777777" w:rsidR="00464D2E" w:rsidRPr="009B2513" w:rsidRDefault="00464D2E" w:rsidP="00464D2E">
            <w:pPr>
              <w:rPr>
                <w:bCs/>
                <w:lang w:val="en-US"/>
              </w:rPr>
            </w:pPr>
          </w:p>
        </w:tc>
      </w:tr>
      <w:tr w:rsidR="00464D2E" w:rsidRPr="00AE3E74" w14:paraId="3961125C" w14:textId="77777777" w:rsidTr="009B2513">
        <w:tc>
          <w:tcPr>
            <w:tcW w:w="4679" w:type="dxa"/>
          </w:tcPr>
          <w:p w14:paraId="08798763" w14:textId="38996C8D" w:rsidR="00464D2E" w:rsidRPr="009B2513" w:rsidRDefault="00BA40A2" w:rsidP="00464D2E">
            <w:r w:rsidRPr="00BA40A2">
              <w:t>Основной код ОКВЭД</w:t>
            </w:r>
          </w:p>
        </w:tc>
        <w:tc>
          <w:tcPr>
            <w:tcW w:w="5245" w:type="dxa"/>
          </w:tcPr>
          <w:p w14:paraId="25C96ADC" w14:textId="24399AFB" w:rsidR="00464D2E" w:rsidRPr="009B2513" w:rsidRDefault="00464D2E" w:rsidP="00464D2E">
            <w:pPr>
              <w:autoSpaceDE w:val="0"/>
              <w:autoSpaceDN w:val="0"/>
              <w:adjustRightInd w:val="0"/>
              <w:rPr>
                <w:bCs/>
              </w:rPr>
            </w:pPr>
            <w:r w:rsidRPr="009B2513">
              <w:rPr>
                <w:bCs/>
              </w:rPr>
              <w:t>62.01 Разработка компьютерного</w:t>
            </w:r>
            <w:r>
              <w:rPr>
                <w:bCs/>
              </w:rPr>
              <w:t xml:space="preserve"> </w:t>
            </w:r>
            <w:r w:rsidRPr="009B2513">
              <w:rPr>
                <w:bCs/>
              </w:rPr>
              <w:t>программного обеспечения</w:t>
            </w:r>
          </w:p>
          <w:p w14:paraId="3B1540BB" w14:textId="77777777" w:rsidR="00464D2E" w:rsidRPr="009B2513" w:rsidRDefault="00464D2E" w:rsidP="00464D2E">
            <w:pPr>
              <w:rPr>
                <w:bCs/>
              </w:rPr>
            </w:pPr>
          </w:p>
        </w:tc>
      </w:tr>
      <w:tr w:rsidR="00BA40A2" w:rsidRPr="00AE3E74" w14:paraId="14C32502" w14:textId="77777777" w:rsidTr="009B2513">
        <w:tc>
          <w:tcPr>
            <w:tcW w:w="4679" w:type="dxa"/>
          </w:tcPr>
          <w:p w14:paraId="0209D021" w14:textId="3284701E" w:rsidR="00BA40A2" w:rsidRPr="009B2513" w:rsidRDefault="00BA40A2" w:rsidP="00464D2E">
            <w:r w:rsidRPr="00BA40A2">
              <w:t>Коды видов деятельности в области информационных технологий</w:t>
            </w:r>
          </w:p>
        </w:tc>
        <w:tc>
          <w:tcPr>
            <w:tcW w:w="5245" w:type="dxa"/>
          </w:tcPr>
          <w:p w14:paraId="4D82249B" w14:textId="5D3DED99" w:rsidR="00BA40A2" w:rsidRPr="009B2513" w:rsidRDefault="00BA40A2" w:rsidP="00464D2E">
            <w:pPr>
              <w:rPr>
                <w:bCs/>
                <w:color w:val="000000"/>
              </w:rPr>
            </w:pPr>
            <w:r w:rsidRPr="00BA40A2">
              <w:rPr>
                <w:bCs/>
                <w:color w:val="000000"/>
              </w:rPr>
              <w:t>1.01; 2.01</w:t>
            </w:r>
          </w:p>
        </w:tc>
      </w:tr>
      <w:tr w:rsidR="00464D2E" w:rsidRPr="00AE3E74" w14:paraId="4D830958" w14:textId="77777777" w:rsidTr="009B2513">
        <w:tc>
          <w:tcPr>
            <w:tcW w:w="4679" w:type="dxa"/>
          </w:tcPr>
          <w:p w14:paraId="24BFF96A" w14:textId="77777777" w:rsidR="00464D2E" w:rsidRPr="009B2513" w:rsidRDefault="00464D2E" w:rsidP="00464D2E">
            <w:r w:rsidRPr="009B2513">
              <w:t xml:space="preserve">Банковские реквизиты </w:t>
            </w:r>
          </w:p>
        </w:tc>
        <w:tc>
          <w:tcPr>
            <w:tcW w:w="5245" w:type="dxa"/>
          </w:tcPr>
          <w:p w14:paraId="4770789D" w14:textId="1A0A7FBF" w:rsidR="00464D2E" w:rsidRDefault="00464D2E" w:rsidP="00464D2E">
            <w:pPr>
              <w:rPr>
                <w:bCs/>
                <w:color w:val="000000"/>
              </w:rPr>
            </w:pPr>
            <w:r w:rsidRPr="009B2513">
              <w:rPr>
                <w:bCs/>
                <w:color w:val="000000"/>
              </w:rPr>
              <w:t>Р</w:t>
            </w:r>
            <w:r w:rsidR="00E62F14">
              <w:rPr>
                <w:bCs/>
                <w:color w:val="000000"/>
              </w:rPr>
              <w:t>/с:</w:t>
            </w:r>
            <w:r w:rsidRPr="009B2513">
              <w:rPr>
                <w:bCs/>
                <w:color w:val="000000"/>
              </w:rPr>
              <w:t xml:space="preserve"> 40702810038000063964 </w:t>
            </w:r>
          </w:p>
          <w:p w14:paraId="73D02222" w14:textId="1FD385E6" w:rsidR="00464D2E" w:rsidRPr="009B2513" w:rsidRDefault="00464D2E" w:rsidP="00464D2E">
            <w:pPr>
              <w:rPr>
                <w:bCs/>
                <w:color w:val="000000"/>
              </w:rPr>
            </w:pPr>
            <w:r w:rsidRPr="009B2513">
              <w:rPr>
                <w:bCs/>
                <w:color w:val="000000"/>
              </w:rPr>
              <w:t>БИК</w:t>
            </w:r>
            <w:r w:rsidR="00E62F14">
              <w:rPr>
                <w:bCs/>
                <w:color w:val="000000"/>
              </w:rPr>
              <w:t>:</w:t>
            </w:r>
            <w:r w:rsidRPr="009B2513">
              <w:rPr>
                <w:bCs/>
                <w:color w:val="000000"/>
              </w:rPr>
              <w:t xml:space="preserve"> 044525225 </w:t>
            </w:r>
          </w:p>
          <w:p w14:paraId="12BA6F43" w14:textId="10C49549" w:rsidR="00464D2E" w:rsidRPr="009B2513" w:rsidRDefault="00464D2E" w:rsidP="00464D2E">
            <w:pPr>
              <w:rPr>
                <w:bCs/>
                <w:color w:val="000000"/>
              </w:rPr>
            </w:pPr>
            <w:r w:rsidRPr="009B2513">
              <w:rPr>
                <w:bCs/>
                <w:color w:val="000000"/>
              </w:rPr>
              <w:t>Банк</w:t>
            </w:r>
            <w:r w:rsidR="00E62F14">
              <w:rPr>
                <w:bCs/>
                <w:color w:val="000000"/>
              </w:rPr>
              <w:t>:</w:t>
            </w:r>
            <w:r w:rsidRPr="009B2513">
              <w:rPr>
                <w:bCs/>
                <w:color w:val="000000"/>
              </w:rPr>
              <w:t xml:space="preserve"> ПАО СБЕРБАНК </w:t>
            </w:r>
          </w:p>
          <w:p w14:paraId="154B0907" w14:textId="731EE918" w:rsidR="00464D2E" w:rsidRPr="009B2513" w:rsidRDefault="00464D2E" w:rsidP="00464D2E">
            <w:pPr>
              <w:rPr>
                <w:bCs/>
                <w:color w:val="000000"/>
              </w:rPr>
            </w:pPr>
            <w:r w:rsidRPr="009B2513">
              <w:rPr>
                <w:bCs/>
                <w:color w:val="000000"/>
              </w:rPr>
              <w:t>К</w:t>
            </w:r>
            <w:r w:rsidR="00E62F14">
              <w:rPr>
                <w:bCs/>
                <w:color w:val="000000"/>
              </w:rPr>
              <w:t>/с:</w:t>
            </w:r>
            <w:r w:rsidRPr="009B2513">
              <w:rPr>
                <w:bCs/>
                <w:color w:val="000000"/>
              </w:rPr>
              <w:t xml:space="preserve"> 30101810400000000225</w:t>
            </w:r>
          </w:p>
          <w:p w14:paraId="7AA6010B" w14:textId="77777777" w:rsidR="00464D2E" w:rsidRPr="009B2513" w:rsidRDefault="00464D2E" w:rsidP="00464D2E">
            <w:pPr>
              <w:rPr>
                <w:bCs/>
              </w:rPr>
            </w:pPr>
          </w:p>
        </w:tc>
      </w:tr>
      <w:tr w:rsidR="00960354" w:rsidRPr="00AE3E74" w14:paraId="447E556C" w14:textId="77777777" w:rsidTr="006D45DA">
        <w:tc>
          <w:tcPr>
            <w:tcW w:w="4679" w:type="dxa"/>
          </w:tcPr>
          <w:p w14:paraId="2983AB9E" w14:textId="77777777" w:rsidR="00960354" w:rsidRPr="009B2513" w:rsidRDefault="00960354" w:rsidP="006D45DA">
            <w:r>
              <w:t>Система налогообложения</w:t>
            </w:r>
          </w:p>
        </w:tc>
        <w:tc>
          <w:tcPr>
            <w:tcW w:w="5245" w:type="dxa"/>
          </w:tcPr>
          <w:p w14:paraId="3B5B9C0C" w14:textId="77777777" w:rsidR="00960354" w:rsidRPr="009B2513" w:rsidRDefault="00960354" w:rsidP="006D45D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</w:t>
            </w:r>
          </w:p>
        </w:tc>
      </w:tr>
      <w:tr w:rsidR="00464D2E" w:rsidRPr="00AE3E74" w14:paraId="0944BCCC" w14:textId="77777777" w:rsidTr="009B2513">
        <w:tc>
          <w:tcPr>
            <w:tcW w:w="4679" w:type="dxa"/>
          </w:tcPr>
          <w:p w14:paraId="23EA4315" w14:textId="77777777" w:rsidR="00464D2E" w:rsidRDefault="00464D2E" w:rsidP="00464D2E">
            <w:r w:rsidRPr="009B2513">
              <w:t>Генеральный директор</w:t>
            </w:r>
          </w:p>
          <w:p w14:paraId="370A42AC" w14:textId="6D1C3DD1" w:rsidR="00464D2E" w:rsidRPr="009B2513" w:rsidRDefault="00464D2E" w:rsidP="00464D2E">
            <w:r>
              <w:rPr>
                <w:bCs/>
              </w:rPr>
              <w:t>(действует на основании Устава)</w:t>
            </w:r>
          </w:p>
        </w:tc>
        <w:tc>
          <w:tcPr>
            <w:tcW w:w="5245" w:type="dxa"/>
          </w:tcPr>
          <w:p w14:paraId="1FAC81D3" w14:textId="77777777" w:rsidR="00464D2E" w:rsidRPr="009B2513" w:rsidRDefault="00464D2E" w:rsidP="00464D2E">
            <w:pPr>
              <w:rPr>
                <w:bCs/>
              </w:rPr>
            </w:pPr>
            <w:r w:rsidRPr="009B2513">
              <w:rPr>
                <w:bCs/>
              </w:rPr>
              <w:t xml:space="preserve">Аветисян Сергей </w:t>
            </w:r>
            <w:proofErr w:type="spellStart"/>
            <w:r w:rsidRPr="009B2513">
              <w:rPr>
                <w:bCs/>
              </w:rPr>
              <w:t>Тарханович</w:t>
            </w:r>
            <w:proofErr w:type="spellEnd"/>
          </w:p>
          <w:p w14:paraId="37FD3E1D" w14:textId="0CF3D4B1" w:rsidR="00464D2E" w:rsidRPr="009B2513" w:rsidRDefault="00464D2E" w:rsidP="00464D2E">
            <w:pPr>
              <w:rPr>
                <w:bCs/>
              </w:rPr>
            </w:pPr>
          </w:p>
        </w:tc>
      </w:tr>
    </w:tbl>
    <w:p w14:paraId="30203B45" w14:textId="77777777" w:rsidR="009B2513" w:rsidRPr="00F3493D" w:rsidRDefault="009B2513" w:rsidP="00A3407D">
      <w:pPr>
        <w:rPr>
          <w:rFonts w:eastAsia="Calibri"/>
          <w:sz w:val="22"/>
          <w:szCs w:val="22"/>
          <w:lang w:eastAsia="en-US"/>
        </w:rPr>
      </w:pPr>
    </w:p>
    <w:p w14:paraId="6300938E" w14:textId="2829A174" w:rsidR="005D6631" w:rsidRDefault="005D6631" w:rsidP="005D6631">
      <w:pPr>
        <w:spacing w:line="312" w:lineRule="auto"/>
        <w:jc w:val="right"/>
      </w:pPr>
    </w:p>
    <w:sectPr w:rsidR="005D6631" w:rsidSect="00B033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FBE"/>
    <w:multiLevelType w:val="hybridMultilevel"/>
    <w:tmpl w:val="0642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B3264"/>
    <w:multiLevelType w:val="hybridMultilevel"/>
    <w:tmpl w:val="D3A64684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A6122"/>
    <w:multiLevelType w:val="hybridMultilevel"/>
    <w:tmpl w:val="2B2A3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85686"/>
    <w:multiLevelType w:val="hybridMultilevel"/>
    <w:tmpl w:val="4FFA837C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F4"/>
    <w:rsid w:val="000B53CE"/>
    <w:rsid w:val="000B74B2"/>
    <w:rsid w:val="000C2ED8"/>
    <w:rsid w:val="001339C3"/>
    <w:rsid w:val="00152E84"/>
    <w:rsid w:val="0020662C"/>
    <w:rsid w:val="00210CBB"/>
    <w:rsid w:val="00242173"/>
    <w:rsid w:val="0028002C"/>
    <w:rsid w:val="003F41A9"/>
    <w:rsid w:val="003F669C"/>
    <w:rsid w:val="00464D2E"/>
    <w:rsid w:val="00487274"/>
    <w:rsid w:val="00582284"/>
    <w:rsid w:val="005D05C4"/>
    <w:rsid w:val="005D6631"/>
    <w:rsid w:val="005E057E"/>
    <w:rsid w:val="00647A17"/>
    <w:rsid w:val="00662C14"/>
    <w:rsid w:val="00693A91"/>
    <w:rsid w:val="006D5DDF"/>
    <w:rsid w:val="006D6916"/>
    <w:rsid w:val="006D700A"/>
    <w:rsid w:val="006F219E"/>
    <w:rsid w:val="00706499"/>
    <w:rsid w:val="00735FB9"/>
    <w:rsid w:val="00745E2B"/>
    <w:rsid w:val="00755A57"/>
    <w:rsid w:val="007A2182"/>
    <w:rsid w:val="007D4F66"/>
    <w:rsid w:val="007E6661"/>
    <w:rsid w:val="00817816"/>
    <w:rsid w:val="00863275"/>
    <w:rsid w:val="008A7395"/>
    <w:rsid w:val="009307F1"/>
    <w:rsid w:val="00960354"/>
    <w:rsid w:val="009B2513"/>
    <w:rsid w:val="009E260B"/>
    <w:rsid w:val="00A3407D"/>
    <w:rsid w:val="00AB4CF2"/>
    <w:rsid w:val="00AD6EFF"/>
    <w:rsid w:val="00B03333"/>
    <w:rsid w:val="00B704C4"/>
    <w:rsid w:val="00BA40A2"/>
    <w:rsid w:val="00BD380F"/>
    <w:rsid w:val="00BF7179"/>
    <w:rsid w:val="00C03FD7"/>
    <w:rsid w:val="00C079BE"/>
    <w:rsid w:val="00C820ED"/>
    <w:rsid w:val="00D61F19"/>
    <w:rsid w:val="00D64F44"/>
    <w:rsid w:val="00E1030B"/>
    <w:rsid w:val="00E23AF4"/>
    <w:rsid w:val="00E33B9B"/>
    <w:rsid w:val="00E62F14"/>
    <w:rsid w:val="00ED4AAD"/>
    <w:rsid w:val="00F426E7"/>
    <w:rsid w:val="00F4744B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A23"/>
  <w15:chartTrackingRefBased/>
  <w15:docId w15:val="{DBC74076-9306-44A2-82AC-A10A425C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6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23A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6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D663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0649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06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net@infonet.a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Курилова</dc:creator>
  <cp:keywords/>
  <dc:description/>
  <cp:lastModifiedBy>Admin</cp:lastModifiedBy>
  <cp:revision>3</cp:revision>
  <cp:lastPrinted>2022-05-05T12:35:00Z</cp:lastPrinted>
  <dcterms:created xsi:type="dcterms:W3CDTF">2026-05-29T11:42:00Z</dcterms:created>
  <dcterms:modified xsi:type="dcterms:W3CDTF">2026-05-29T11:51:00Z</dcterms:modified>
</cp:coreProperties>
</file>